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D0F4" w14:textId="58730A17" w:rsidR="00114FBF" w:rsidRPr="00503CF2" w:rsidRDefault="00114FBF" w:rsidP="00114F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8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</w:t>
      </w:r>
      <w:r w:rsidR="006E2893" w:rsidRPr="006E28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emat :</w:t>
      </w:r>
      <w:r w:rsidR="006E28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E28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Złość</w:t>
      </w:r>
      <w:r w:rsidRPr="006E2893">
        <w:rPr>
          <w:rFonts w:ascii="Times New Roman" w:hAnsi="Times New Roman" w:cs="Times New Roman"/>
          <w:sz w:val="28"/>
          <w:szCs w:val="28"/>
          <w:u w:val="single"/>
        </w:rPr>
        <w:t xml:space="preserve"> – jak sobie z ni</w:t>
      </w:r>
      <w:r w:rsidRPr="006E2893">
        <w:rPr>
          <w:rFonts w:ascii="Times New Roman" w:hAnsi="Times New Roman" w:cs="Times New Roman"/>
          <w:sz w:val="28"/>
          <w:szCs w:val="28"/>
          <w:u w:val="single"/>
        </w:rPr>
        <w:t>ą poradzić?</w:t>
      </w:r>
    </w:p>
    <w:p w14:paraId="516139F1" w14:textId="77777777" w:rsidR="00440E98" w:rsidRDefault="00440E98" w:rsidP="00114F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6F9C778" w14:textId="533CD68A" w:rsidR="00440E98" w:rsidRDefault="00440E98" w:rsidP="00114F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noProof/>
          <w:color w:val="0A88D3"/>
        </w:rPr>
        <w:drawing>
          <wp:inline distT="0" distB="0" distL="0" distR="0" wp14:anchorId="5FFF600C" wp14:editId="6314861F">
            <wp:extent cx="2419350" cy="2514600"/>
            <wp:effectExtent l="0" t="0" r="0" b="0"/>
            <wp:docPr id="1" name="Obraz 1" descr="Zły, Złość, Rozczarowany, Las, Ładn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ły, Złość, Rozczarowany, Las, Ładn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5FB1" w14:textId="77777777" w:rsidR="00440E98" w:rsidRDefault="00440E98" w:rsidP="00114F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EFDDFA8" w14:textId="67662C32" w:rsidR="00114FBF" w:rsidRDefault="00114FBF" w:rsidP="00114FBF">
      <w:pPr>
        <w:rPr>
          <w:rFonts w:ascii="Times New Roman" w:hAnsi="Times New Roman" w:cs="Times New Roman"/>
          <w:sz w:val="28"/>
          <w:szCs w:val="28"/>
        </w:rPr>
      </w:pPr>
      <w:r w:rsidRPr="00F24D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Złość</w:t>
      </w:r>
      <w:r w:rsidRPr="00F24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A00A7" w14:textId="77777777" w:rsidR="00114FBF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jest emocją, potrzebną w życiu, jak każda inna </w:t>
      </w:r>
    </w:p>
    <w:p w14:paraId="4F77F197" w14:textId="77777777" w:rsidR="00114FBF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ma swoją specyficzną rolę </w:t>
      </w:r>
    </w:p>
    <w:p w14:paraId="477C0F69" w14:textId="77777777" w:rsidR="00114FBF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odczuwa ją każdy człowiek, niezależnie od wieku </w:t>
      </w:r>
    </w:p>
    <w:p w14:paraId="1E079C5F" w14:textId="23BEA845" w:rsidR="00114FBF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jest tak samo ważna i potrzebna jak smutek, radość, strach czy zaskoczenie </w:t>
      </w:r>
      <w:r w:rsidR="001C1677" w:rsidRPr="00F24D54">
        <w:rPr>
          <w:rFonts w:ascii="Times New Roman" w:hAnsi="Times New Roman" w:cs="Times New Roman"/>
          <w:sz w:val="24"/>
          <w:szCs w:val="24"/>
        </w:rPr>
        <w:t>,</w:t>
      </w:r>
    </w:p>
    <w:p w14:paraId="0DA5DC07" w14:textId="4E9D26B3" w:rsidR="00114FBF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jest emocją, a więc jest naturalną reakcją na rzeczy, które dzieją się w nas lub wokół nas  </w:t>
      </w:r>
    </w:p>
    <w:p w14:paraId="0BCB5017" w14:textId="0D6B60C4" w:rsidR="00114FBF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czasem trudno nam nad nią zapanować   </w:t>
      </w:r>
    </w:p>
    <w:p w14:paraId="11CC408D" w14:textId="77777777" w:rsidR="00114FBF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ważne jest, by umieć kontrolować to, jak przekazujemy swoje uczucia innym ludziom </w:t>
      </w:r>
    </w:p>
    <w:p w14:paraId="7F293879" w14:textId="69334289" w:rsidR="00114FBF" w:rsidRDefault="00114FBF" w:rsidP="00114FBF">
      <w:r>
        <w:t xml:space="preserve"> </w:t>
      </w:r>
    </w:p>
    <w:p w14:paraId="6B687DC1" w14:textId="3029BAA3" w:rsidR="00114FBF" w:rsidRPr="00F24D54" w:rsidRDefault="00114FBF" w:rsidP="00114F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4D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Sposoby na radzenie sobie</w:t>
      </w:r>
      <w:r w:rsidR="009512D0" w:rsidRPr="00F24D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ze złością</w:t>
      </w:r>
      <w:r w:rsidR="00EC7475" w:rsidRPr="00F24D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14:paraId="65438655" w14:textId="77777777" w:rsidR="00BD0D24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 </w:t>
      </w:r>
      <w:r w:rsidR="00BD0D24" w:rsidRPr="00F24D54">
        <w:rPr>
          <w:rFonts w:ascii="Times New Roman" w:hAnsi="Times New Roman" w:cs="Times New Roman"/>
          <w:sz w:val="24"/>
          <w:szCs w:val="24"/>
        </w:rPr>
        <w:t xml:space="preserve">- </w:t>
      </w:r>
      <w:r w:rsidRPr="00F24D54">
        <w:rPr>
          <w:rFonts w:ascii="Times New Roman" w:hAnsi="Times New Roman" w:cs="Times New Roman"/>
          <w:sz w:val="24"/>
          <w:szCs w:val="24"/>
        </w:rPr>
        <w:t>narysuję to, co lubię</w:t>
      </w:r>
    </w:p>
    <w:p w14:paraId="17C68035" w14:textId="2548077C" w:rsidR="00BD0D24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 </w:t>
      </w:r>
      <w:r w:rsidR="00BD0D24" w:rsidRPr="00F24D54">
        <w:rPr>
          <w:rFonts w:ascii="Times New Roman" w:hAnsi="Times New Roman" w:cs="Times New Roman"/>
          <w:sz w:val="24"/>
          <w:szCs w:val="24"/>
        </w:rPr>
        <w:t xml:space="preserve">- </w:t>
      </w:r>
      <w:r w:rsidRPr="00F24D54">
        <w:rPr>
          <w:rFonts w:ascii="Times New Roman" w:hAnsi="Times New Roman" w:cs="Times New Roman"/>
          <w:sz w:val="24"/>
          <w:szCs w:val="24"/>
        </w:rPr>
        <w:t xml:space="preserve">narysuję swoją złość </w:t>
      </w:r>
    </w:p>
    <w:p w14:paraId="382A3951" w14:textId="45BD763F" w:rsidR="00BD0D24" w:rsidRPr="00F24D54" w:rsidRDefault="00BD0D24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</w:t>
      </w:r>
      <w:r w:rsidR="00114FBF" w:rsidRPr="00F24D54">
        <w:rPr>
          <w:rFonts w:ascii="Times New Roman" w:hAnsi="Times New Roman" w:cs="Times New Roman"/>
          <w:sz w:val="24"/>
          <w:szCs w:val="24"/>
        </w:rPr>
        <w:t xml:space="preserve">będę odliczał </w:t>
      </w:r>
    </w:p>
    <w:p w14:paraId="6E09DE01" w14:textId="4BE9CE1D" w:rsidR="00BD0D24" w:rsidRPr="00F24D54" w:rsidRDefault="00BD0D24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</w:t>
      </w:r>
      <w:r w:rsidR="00114FBF" w:rsidRPr="00F24D54">
        <w:rPr>
          <w:rFonts w:ascii="Times New Roman" w:hAnsi="Times New Roman" w:cs="Times New Roman"/>
          <w:sz w:val="24"/>
          <w:szCs w:val="24"/>
        </w:rPr>
        <w:t xml:space="preserve">powiem bez użycia brzydkich słów, co mi przeszkadza  </w:t>
      </w:r>
    </w:p>
    <w:p w14:paraId="61985141" w14:textId="77777777" w:rsidR="00EC7475" w:rsidRPr="00F24D54" w:rsidRDefault="00BD0D24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</w:t>
      </w:r>
      <w:r w:rsidR="00114FBF" w:rsidRPr="00F24D54">
        <w:rPr>
          <w:rFonts w:ascii="Times New Roman" w:hAnsi="Times New Roman" w:cs="Times New Roman"/>
          <w:sz w:val="24"/>
          <w:szCs w:val="24"/>
        </w:rPr>
        <w:t xml:space="preserve">pomyślę o czymś przyjemnym </w:t>
      </w:r>
    </w:p>
    <w:p w14:paraId="2FC8CFBD" w14:textId="50750410" w:rsidR="00BD0D24" w:rsidRPr="00F24D54" w:rsidRDefault="00EC7475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- </w:t>
      </w:r>
      <w:r w:rsidR="00114FBF" w:rsidRPr="00F24D54">
        <w:rPr>
          <w:rFonts w:ascii="Times New Roman" w:hAnsi="Times New Roman" w:cs="Times New Roman"/>
          <w:sz w:val="24"/>
          <w:szCs w:val="24"/>
        </w:rPr>
        <w:t xml:space="preserve">przerwę pracę na 5 minut i poćwiczę </w:t>
      </w:r>
    </w:p>
    <w:p w14:paraId="3EF1370E" w14:textId="4F613941" w:rsidR="00BD0D24" w:rsidRPr="00F24D54" w:rsidRDefault="00114FBF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 xml:space="preserve"> </w:t>
      </w:r>
      <w:r w:rsidR="00EC7475" w:rsidRPr="00F24D54">
        <w:rPr>
          <w:rFonts w:ascii="Times New Roman" w:hAnsi="Times New Roman" w:cs="Times New Roman"/>
          <w:sz w:val="24"/>
          <w:szCs w:val="24"/>
        </w:rPr>
        <w:t>- s</w:t>
      </w:r>
      <w:r w:rsidRPr="00F24D54">
        <w:rPr>
          <w:rFonts w:ascii="Times New Roman" w:hAnsi="Times New Roman" w:cs="Times New Roman"/>
          <w:sz w:val="24"/>
          <w:szCs w:val="24"/>
        </w:rPr>
        <w:t xml:space="preserve">pokojnie pooddycham </w:t>
      </w:r>
    </w:p>
    <w:p w14:paraId="412744B4" w14:textId="7ABD7454" w:rsidR="00F24D54" w:rsidRPr="00F24D54" w:rsidRDefault="00D00D86" w:rsidP="00114FBF">
      <w:pPr>
        <w:rPr>
          <w:rFonts w:ascii="Times New Roman" w:hAnsi="Times New Roman" w:cs="Times New Roman"/>
          <w:sz w:val="24"/>
          <w:szCs w:val="24"/>
        </w:rPr>
      </w:pPr>
      <w:r w:rsidRPr="00F24D54">
        <w:rPr>
          <w:rFonts w:ascii="Times New Roman" w:hAnsi="Times New Roman" w:cs="Times New Roman"/>
          <w:sz w:val="24"/>
          <w:szCs w:val="24"/>
        </w:rPr>
        <w:t>- zrobię coś co lubię</w:t>
      </w:r>
    </w:p>
    <w:p w14:paraId="20759D8E" w14:textId="720E841F" w:rsidR="00F24D54" w:rsidRDefault="00F5499A" w:rsidP="00114FB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4D54">
        <w:rPr>
          <w:b/>
          <w:bCs/>
          <w:i/>
          <w:iCs/>
          <w:u w:val="single"/>
        </w:rPr>
        <w:lastRenderedPageBreak/>
        <w:t xml:space="preserve"> </w:t>
      </w:r>
      <w:r w:rsidR="00F24D54" w:rsidRPr="00F24D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Twoje sposoby radzenia sobie ze złością</w:t>
      </w:r>
    </w:p>
    <w:p w14:paraId="41AB8255" w14:textId="20321DE0" w:rsidR="00F24D54" w:rsidRPr="00F24D54" w:rsidRDefault="00F24D54" w:rsidP="00114FBF">
      <w:pPr>
        <w:rPr>
          <w:rFonts w:ascii="Times New Roman" w:hAnsi="Times New Roman" w:cs="Times New Roman"/>
          <w:sz w:val="28"/>
          <w:szCs w:val="28"/>
        </w:rPr>
      </w:pPr>
      <w:r w:rsidRPr="00F24D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3DB0E4DB" w14:textId="1F2AFE0A" w:rsidR="00F24D54" w:rsidRPr="00F24D54" w:rsidRDefault="00F24D54" w:rsidP="00114FBF">
      <w:pPr>
        <w:rPr>
          <w:rFonts w:ascii="Times New Roman" w:hAnsi="Times New Roman" w:cs="Times New Roman"/>
          <w:sz w:val="28"/>
          <w:szCs w:val="28"/>
        </w:rPr>
      </w:pPr>
      <w:r w:rsidRPr="00F24D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4F608B04" w14:textId="665CE672" w:rsidR="00F24D54" w:rsidRPr="00F24D54" w:rsidRDefault="00F24D54" w:rsidP="00114FBF">
      <w:pPr>
        <w:rPr>
          <w:rFonts w:ascii="Times New Roman" w:hAnsi="Times New Roman" w:cs="Times New Roman"/>
          <w:sz w:val="28"/>
          <w:szCs w:val="28"/>
        </w:rPr>
      </w:pPr>
      <w:r w:rsidRPr="00F24D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15019742" w14:textId="156DEFCE" w:rsidR="00F24D54" w:rsidRPr="00F24D54" w:rsidRDefault="00F24D54" w:rsidP="00114FBF">
      <w:pPr>
        <w:rPr>
          <w:rFonts w:ascii="Times New Roman" w:hAnsi="Times New Roman" w:cs="Times New Roman"/>
          <w:sz w:val="28"/>
          <w:szCs w:val="28"/>
        </w:rPr>
      </w:pPr>
      <w:r w:rsidRPr="00F24D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35955F52" w14:textId="28CD9A03" w:rsidR="00F24D54" w:rsidRDefault="00F24D54" w:rsidP="00114FBF">
      <w:pPr>
        <w:rPr>
          <w:rFonts w:ascii="Times New Roman" w:hAnsi="Times New Roman" w:cs="Times New Roman"/>
          <w:sz w:val="28"/>
          <w:szCs w:val="28"/>
        </w:rPr>
      </w:pPr>
      <w:r w:rsidRPr="00F24D5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729A25E6" w14:textId="77777777" w:rsidR="00440E98" w:rsidRDefault="00440E98" w:rsidP="00114FBF">
      <w:pPr>
        <w:rPr>
          <w:rFonts w:ascii="Times New Roman" w:hAnsi="Times New Roman" w:cs="Times New Roman"/>
          <w:sz w:val="28"/>
          <w:szCs w:val="28"/>
        </w:rPr>
      </w:pPr>
    </w:p>
    <w:p w14:paraId="0727CD19" w14:textId="77777777" w:rsidR="00440E98" w:rsidRDefault="00440E98" w:rsidP="00114FBF">
      <w:pPr>
        <w:rPr>
          <w:rFonts w:ascii="Times New Roman" w:hAnsi="Times New Roman" w:cs="Times New Roman"/>
          <w:sz w:val="28"/>
          <w:szCs w:val="28"/>
        </w:rPr>
      </w:pPr>
    </w:p>
    <w:p w14:paraId="31394EA2" w14:textId="5124ADAE" w:rsidR="00503CF2" w:rsidRPr="00440E98" w:rsidRDefault="00503CF2" w:rsidP="00114F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716" w:rsidRPr="00440E98">
        <w:rPr>
          <w:rFonts w:ascii="Times New Roman" w:hAnsi="Times New Roman" w:cs="Times New Roman"/>
          <w:sz w:val="18"/>
          <w:szCs w:val="18"/>
        </w:rPr>
        <w:t>Na podstawie</w:t>
      </w:r>
      <w:r w:rsidR="00385B9C" w:rsidRPr="00440E98">
        <w:rPr>
          <w:rFonts w:ascii="Times New Roman" w:hAnsi="Times New Roman" w:cs="Times New Roman"/>
          <w:sz w:val="18"/>
          <w:szCs w:val="18"/>
        </w:rPr>
        <w:t xml:space="preserve"> materiałów opracowanych przez </w:t>
      </w:r>
      <w:r w:rsidR="00385B9C" w:rsidRPr="00440E98">
        <w:rPr>
          <w:rFonts w:ascii="Times New Roman" w:hAnsi="Times New Roman" w:cs="Times New Roman"/>
          <w:sz w:val="18"/>
          <w:szCs w:val="18"/>
        </w:rPr>
        <w:t>Aneta Neffe, Bożena Pastwa, Ewa Podemska</w:t>
      </w:r>
      <w:r w:rsidR="00406F3F" w:rsidRPr="00440E98">
        <w:rPr>
          <w:rFonts w:ascii="Times New Roman" w:hAnsi="Times New Roman" w:cs="Times New Roman"/>
          <w:sz w:val="18"/>
          <w:szCs w:val="18"/>
        </w:rPr>
        <w:t xml:space="preserve"> (Jak radzić sobie ze złością?)</w:t>
      </w:r>
    </w:p>
    <w:p w14:paraId="564A4A2B" w14:textId="77777777" w:rsidR="00421A5D" w:rsidRDefault="00421A5D" w:rsidP="00114FBF">
      <w:pPr>
        <w:rPr>
          <w:rFonts w:ascii="Times New Roman" w:hAnsi="Times New Roman" w:cs="Times New Roman"/>
          <w:sz w:val="28"/>
          <w:szCs w:val="28"/>
        </w:rPr>
      </w:pPr>
    </w:p>
    <w:p w14:paraId="5C01AD48" w14:textId="67AB4EFF" w:rsidR="00C10B47" w:rsidRPr="00440E98" w:rsidRDefault="00503CF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r w:rsidR="002D4394"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>ypełnij</w:t>
      </w:r>
      <w:r w:rsidR="00166D10"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kartę pracy ,,</w:t>
      </w:r>
      <w:r w:rsid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>K</w:t>
      </w:r>
      <w:r w:rsidR="00166D10"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oła złości’’ </w:t>
      </w:r>
      <w:r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(plik</w:t>
      </w:r>
      <w:r w:rsidR="005F7F1B"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PDF</w:t>
      </w:r>
      <w:r w:rsidR="00235969"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koła złości</w:t>
      </w:r>
      <w:r w:rsidRPr="00440E9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sectPr w:rsidR="00C10B47" w:rsidRPr="0044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9E64" w14:textId="77777777" w:rsidR="00114FBF" w:rsidRDefault="00114FBF" w:rsidP="00114FBF">
      <w:pPr>
        <w:spacing w:after="0" w:line="240" w:lineRule="auto"/>
      </w:pPr>
      <w:r>
        <w:separator/>
      </w:r>
    </w:p>
  </w:endnote>
  <w:endnote w:type="continuationSeparator" w:id="0">
    <w:p w14:paraId="4D70446C" w14:textId="77777777" w:rsidR="00114FBF" w:rsidRDefault="00114FBF" w:rsidP="0011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B864" w14:textId="77777777" w:rsidR="00114FBF" w:rsidRDefault="00114FBF" w:rsidP="00114FBF">
      <w:pPr>
        <w:spacing w:after="0" w:line="240" w:lineRule="auto"/>
      </w:pPr>
      <w:r>
        <w:separator/>
      </w:r>
    </w:p>
  </w:footnote>
  <w:footnote w:type="continuationSeparator" w:id="0">
    <w:p w14:paraId="614C09C6" w14:textId="77777777" w:rsidR="00114FBF" w:rsidRDefault="00114FBF" w:rsidP="0011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2F"/>
    <w:rsid w:val="00050030"/>
    <w:rsid w:val="00114FBF"/>
    <w:rsid w:val="00166D10"/>
    <w:rsid w:val="001C1677"/>
    <w:rsid w:val="00235969"/>
    <w:rsid w:val="002D4394"/>
    <w:rsid w:val="00366716"/>
    <w:rsid w:val="00385B9C"/>
    <w:rsid w:val="00406F3F"/>
    <w:rsid w:val="00421A5D"/>
    <w:rsid w:val="00440E98"/>
    <w:rsid w:val="00503CF2"/>
    <w:rsid w:val="005F7F1B"/>
    <w:rsid w:val="0061052F"/>
    <w:rsid w:val="006E2893"/>
    <w:rsid w:val="007900F9"/>
    <w:rsid w:val="009512D0"/>
    <w:rsid w:val="00BD0D24"/>
    <w:rsid w:val="00C10B47"/>
    <w:rsid w:val="00D00D86"/>
    <w:rsid w:val="00EC7475"/>
    <w:rsid w:val="00F24D54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31EF"/>
  <w15:chartTrackingRefBased/>
  <w15:docId w15:val="{F7978CAB-4A7B-4F6C-9051-4EB238E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pl/vectors/z%C5%82y-z%C5%82o%C5%9B%C4%87-rozczarowany-las-%C5%82adny-460959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Tasarz</dc:creator>
  <cp:keywords/>
  <dc:description/>
  <cp:lastModifiedBy>Katarzyna Tasarz</cp:lastModifiedBy>
  <cp:revision>24</cp:revision>
  <dcterms:created xsi:type="dcterms:W3CDTF">2020-06-12T11:38:00Z</dcterms:created>
  <dcterms:modified xsi:type="dcterms:W3CDTF">2020-06-12T12:01:00Z</dcterms:modified>
</cp:coreProperties>
</file>